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E72B1A">
        <w:rPr>
          <w:rFonts w:ascii="Courier New" w:hAnsi="Courier New" w:cs="Courier New"/>
          <w:sz w:val="23"/>
          <w:szCs w:val="23"/>
        </w:rPr>
        <w:t>Diretor-Presidente da Fundesporte, Marcelo Ferreira Miranda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D214A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E72B1A">
        <w:rPr>
          <w:rFonts w:ascii="Courier New" w:hAnsi="Courier New" w:cs="Courier New"/>
          <w:b/>
          <w:sz w:val="23"/>
          <w:szCs w:val="23"/>
        </w:rPr>
        <w:t xml:space="preserve">aquisição de Redes e bolas de futebol de campo para a edição 2017 do Campeonato Municipal de Futebol Amador de Batayporã/MS. 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B3646B">
      <w:pPr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B3646B">
        <w:rPr>
          <w:rFonts w:ascii="Courier New" w:hAnsi="Courier New" w:cs="Courier New"/>
          <w:b/>
          <w:sz w:val="23"/>
          <w:szCs w:val="23"/>
        </w:rPr>
        <w:t xml:space="preserve"> </w:t>
      </w:r>
      <w:r w:rsidR="00E72B1A">
        <w:rPr>
          <w:rFonts w:ascii="Courier New" w:hAnsi="Courier New" w:cs="Courier New"/>
          <w:sz w:val="23"/>
          <w:szCs w:val="23"/>
        </w:rPr>
        <w:t xml:space="preserve">Prestes a dar inicio em nosso </w:t>
      </w:r>
      <w:r w:rsidR="006A131D">
        <w:rPr>
          <w:rFonts w:ascii="Courier New" w:hAnsi="Courier New" w:cs="Courier New"/>
          <w:sz w:val="23"/>
          <w:szCs w:val="23"/>
        </w:rPr>
        <w:t>Município</w:t>
      </w:r>
      <w:r w:rsidR="00E72B1A">
        <w:rPr>
          <w:rFonts w:ascii="Courier New" w:hAnsi="Courier New" w:cs="Courier New"/>
          <w:sz w:val="23"/>
          <w:szCs w:val="23"/>
        </w:rPr>
        <w:t>, o campeonato municipal de futebol amador de Batayporã, no âmbito esportivo municipal, é o principal evento realizado pela Prefeitura e</w:t>
      </w:r>
      <w:r w:rsidR="006A131D">
        <w:rPr>
          <w:rFonts w:ascii="Courier New" w:hAnsi="Courier New" w:cs="Courier New"/>
          <w:sz w:val="23"/>
          <w:szCs w:val="23"/>
        </w:rPr>
        <w:t xml:space="preserve"> o</w:t>
      </w:r>
      <w:r w:rsidR="00E72B1A">
        <w:rPr>
          <w:rFonts w:ascii="Courier New" w:hAnsi="Courier New" w:cs="Courier New"/>
          <w:sz w:val="23"/>
          <w:szCs w:val="23"/>
        </w:rPr>
        <w:t xml:space="preserve"> Departamento Esportivo</w:t>
      </w:r>
      <w:r w:rsidR="006A131D">
        <w:rPr>
          <w:rFonts w:ascii="Courier New" w:hAnsi="Courier New" w:cs="Courier New"/>
          <w:sz w:val="23"/>
          <w:szCs w:val="23"/>
        </w:rPr>
        <w:t xml:space="preserve"> Municipal. Em meio a grande crise econômica que nosso País esta vivendo, nossa cidade, pacata e pequena, também sofre com esta consequência, e, visando proporcionar um evento com brilhantismo e qualidade aos nossos atletas amadores é que solicito o pedido acima, uma vez que, com muitas dificuldades, porém, com muita </w:t>
      </w:r>
      <w:bookmarkStart w:id="0" w:name="_GoBack"/>
      <w:bookmarkEnd w:id="0"/>
      <w:r w:rsidR="006A131D">
        <w:rPr>
          <w:rFonts w:ascii="Courier New" w:hAnsi="Courier New" w:cs="Courier New"/>
          <w:sz w:val="23"/>
          <w:szCs w:val="23"/>
        </w:rPr>
        <w:t>determinação, o Executivo Municipal realizará o mais breve possível este evento esportivo de grande destaque.</w:t>
      </w:r>
      <w:r w:rsidR="009E3FC9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6A131D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E3FC9">
        <w:rPr>
          <w:rFonts w:ascii="Courier New" w:hAnsi="Courier New" w:cs="Courier New"/>
          <w:sz w:val="23"/>
          <w:szCs w:val="23"/>
        </w:rPr>
        <w:t>21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3B" w:rsidRDefault="00450E3B" w:rsidP="006351B4">
      <w:r>
        <w:separator/>
      </w:r>
    </w:p>
  </w:endnote>
  <w:endnote w:type="continuationSeparator" w:id="0">
    <w:p w:rsidR="00450E3B" w:rsidRDefault="00450E3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50E3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3B" w:rsidRDefault="00450E3B" w:rsidP="006351B4">
      <w:r>
        <w:separator/>
      </w:r>
    </w:p>
  </w:footnote>
  <w:footnote w:type="continuationSeparator" w:id="0">
    <w:p w:rsidR="00450E3B" w:rsidRDefault="00450E3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50E3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551239" r:id="rId2"/>
            </w:pict>
          </w:r>
        </w:p>
      </w:tc>
      <w:tc>
        <w:tcPr>
          <w:tcW w:w="7938" w:type="dxa"/>
        </w:tcPr>
        <w:p w:rsidR="00AE52B5" w:rsidRDefault="00450E3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50E3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50E3B"/>
        <w:p w:rsidR="00AE52B5" w:rsidRDefault="00450E3B"/>
        <w:p w:rsidR="00AE52B5" w:rsidRDefault="00450E3B"/>
        <w:p w:rsidR="00AE52B5" w:rsidRDefault="00450E3B"/>
        <w:p w:rsidR="00AE52B5" w:rsidRDefault="00450E3B"/>
        <w:p w:rsidR="00AE52B5" w:rsidRDefault="00450E3B"/>
        <w:p w:rsidR="00AE52B5" w:rsidRDefault="00450E3B"/>
        <w:p w:rsidR="00AE52B5" w:rsidRDefault="00450E3B"/>
        <w:p w:rsidR="00AE52B5" w:rsidRDefault="00450E3B"/>
        <w:p w:rsidR="00AE52B5" w:rsidRDefault="00450E3B"/>
      </w:tc>
      <w:tc>
        <w:tcPr>
          <w:tcW w:w="3686" w:type="dxa"/>
        </w:tcPr>
        <w:p w:rsidR="00AE52B5" w:rsidRDefault="00450E3B"/>
        <w:p w:rsidR="00AE52B5" w:rsidRDefault="00450E3B"/>
        <w:p w:rsidR="00AE52B5" w:rsidRDefault="00450E3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50E3B"/>
        <w:p w:rsidR="00AE52B5" w:rsidRDefault="00450E3B"/>
        <w:p w:rsidR="00AE52B5" w:rsidRDefault="00450E3B"/>
        <w:p w:rsidR="00AE52B5" w:rsidRDefault="00450E3B"/>
        <w:p w:rsidR="00AE52B5" w:rsidRPr="00F843E5" w:rsidRDefault="00793129" w:rsidP="00E72B1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E562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E72B1A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E72B1A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>Nivaldo Ferreira Moreira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>PSDB</w:t>
          </w:r>
          <w:r w:rsidR="00B3646B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 xml:space="preserve"> – 1º Secretário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450E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0D2A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3B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A131D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1CB3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ED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646B"/>
    <w:rsid w:val="00B37C18"/>
    <w:rsid w:val="00B4054A"/>
    <w:rsid w:val="00B46523"/>
    <w:rsid w:val="00B673B4"/>
    <w:rsid w:val="00B679AC"/>
    <w:rsid w:val="00B7189C"/>
    <w:rsid w:val="00B73B5D"/>
    <w:rsid w:val="00B76063"/>
    <w:rsid w:val="00B93775"/>
    <w:rsid w:val="00B97633"/>
    <w:rsid w:val="00BA12FA"/>
    <w:rsid w:val="00BD05C4"/>
    <w:rsid w:val="00BE7919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214A9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2B1A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2017-08-18T12:47:00Z</dcterms:created>
  <dcterms:modified xsi:type="dcterms:W3CDTF">2017-08-18T12:48:00Z</dcterms:modified>
</cp:coreProperties>
</file>